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049" w:rsidRPr="00C02049" w:rsidRDefault="00FE314B" w:rsidP="00C02049">
      <w:pPr>
        <w:jc w:val="center"/>
        <w:rPr>
          <w:b/>
          <w:color w:val="000000"/>
          <w:sz w:val="24"/>
          <w:szCs w:val="24"/>
        </w:rPr>
      </w:pPr>
      <w:proofErr w:type="spellStart"/>
      <w:r w:rsidRPr="00C02049">
        <w:rPr>
          <w:b/>
          <w:color w:val="000000"/>
          <w:sz w:val="24"/>
          <w:szCs w:val="24"/>
        </w:rPr>
        <w:t>Emirates’in</w:t>
      </w:r>
      <w:proofErr w:type="spellEnd"/>
      <w:r w:rsidRPr="00C02049">
        <w:rPr>
          <w:b/>
          <w:color w:val="000000"/>
          <w:sz w:val="24"/>
          <w:szCs w:val="24"/>
        </w:rPr>
        <w:t xml:space="preserve"> İstanbul </w:t>
      </w:r>
      <w:r w:rsidR="00800E8A" w:rsidRPr="00C02049">
        <w:rPr>
          <w:b/>
          <w:color w:val="000000"/>
          <w:sz w:val="24"/>
          <w:szCs w:val="24"/>
          <w:lang w:eastAsia="zh-CN"/>
        </w:rPr>
        <w:t xml:space="preserve">çıkışlı </w:t>
      </w:r>
      <w:r w:rsidRPr="00C02049">
        <w:rPr>
          <w:b/>
          <w:color w:val="000000"/>
          <w:sz w:val="24"/>
          <w:szCs w:val="24"/>
        </w:rPr>
        <w:t>uçuşları için indirimli fiyat listesi</w:t>
      </w:r>
    </w:p>
    <w:tbl>
      <w:tblPr>
        <w:tblW w:w="54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587"/>
        <w:gridCol w:w="1279"/>
        <w:gridCol w:w="1157"/>
      </w:tblGrid>
      <w:tr w:rsidR="00C02049" w:rsidRPr="00C02049" w:rsidTr="00C02049">
        <w:trPr>
          <w:trHeight w:val="600"/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b/>
                <w:bCs/>
                <w:color w:val="FFFFFF"/>
                <w:lang w:eastAsia="tr-TR"/>
              </w:rPr>
            </w:pPr>
            <w:r w:rsidRPr="00C02049">
              <w:rPr>
                <w:rFonts w:eastAsia="Times New Roman"/>
                <w:b/>
                <w:bCs/>
                <w:color w:val="FFFFFF"/>
                <w:lang w:eastAsia="tr-TR"/>
              </w:rPr>
              <w:t>Destinasyon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b/>
                <w:bCs/>
                <w:color w:val="FFFFFF"/>
                <w:lang w:eastAsia="tr-TR"/>
              </w:rPr>
            </w:pPr>
            <w:r w:rsidRPr="00C02049">
              <w:rPr>
                <w:rFonts w:eastAsia="Times New Roman"/>
                <w:b/>
                <w:bCs/>
                <w:color w:val="FFFFFF"/>
                <w:lang w:eastAsia="tr-TR"/>
              </w:rPr>
              <w:t>Bölge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b/>
                <w:bCs/>
                <w:color w:val="FFFFFF"/>
                <w:lang w:eastAsia="tr-TR"/>
              </w:rPr>
            </w:pPr>
            <w:r w:rsidRPr="00C02049">
              <w:rPr>
                <w:rFonts w:eastAsia="Times New Roman"/>
                <w:b/>
                <w:bCs/>
                <w:color w:val="FFFFFF"/>
                <w:lang w:eastAsia="tr-TR"/>
              </w:rPr>
              <w:t>Kabin Sınıfı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b/>
                <w:bCs/>
                <w:color w:val="FFFFFF"/>
                <w:lang w:eastAsia="tr-TR"/>
              </w:rPr>
            </w:pPr>
            <w:r w:rsidRPr="00C02049">
              <w:rPr>
                <w:rFonts w:eastAsia="Times New Roman"/>
                <w:b/>
                <w:bCs/>
                <w:color w:val="FFFFFF"/>
                <w:lang w:eastAsia="tr-TR"/>
              </w:rPr>
              <w:t>Ücret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Dubai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Orta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349 $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Abidjan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Afrika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519 $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Addis</w:t>
            </w:r>
            <w:proofErr w:type="spellEnd"/>
            <w:r w:rsidRPr="00C02049">
              <w:rPr>
                <w:rFonts w:eastAsia="Times New Roman"/>
                <w:lang w:eastAsia="tr-TR"/>
              </w:rPr>
              <w:t xml:space="preserve"> </w:t>
            </w:r>
            <w:proofErr w:type="spellStart"/>
            <w:r w:rsidRPr="00C02049">
              <w:rPr>
                <w:rFonts w:eastAsia="Times New Roman"/>
                <w:lang w:eastAsia="tr-TR"/>
              </w:rPr>
              <w:t>Ababa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Afrika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469 $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 xml:space="preserve">Cape </w:t>
            </w:r>
            <w:proofErr w:type="spellStart"/>
            <w:r w:rsidRPr="00C02049">
              <w:rPr>
                <w:rFonts w:eastAsia="Times New Roman"/>
                <w:lang w:eastAsia="tr-TR"/>
              </w:rPr>
              <w:t>Town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Afrika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549 $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Dakar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Afrika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509 $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Johannesburg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Afrika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519 $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Lagos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Afrika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569 $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Nairobi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Afrika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569 $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Auckland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Avustralya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1.149 $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Brisbane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Avustralya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899 $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Avustralya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899 $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Perth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Avustralya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899 $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Sidney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Avustralya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899 $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Bangkok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509 $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Cakarta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549 $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Cebu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599 $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Clark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549 $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Denpasar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599 $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Hanoi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709 $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Hong Kong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539 $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Kuala Lumpur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499 $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Manila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499 $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Pekin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549 $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Phuket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619 $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Saygon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619 $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Seul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519 $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Singapur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549 $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Şangay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549 $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Taipei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699 $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Tokyo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749 $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Yangon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Uzak Doğu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799 $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Kolombo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Hint Okyanusu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409 $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Maldivler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Hint Okyanusu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409 $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Mauritius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Hint Okyanusu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999 $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Seyşeller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Hint Okyanusu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599 $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Ahmedabad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Hint Yarımadası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549 $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Dakka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Hint Yarımadası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579 $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Delhi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Hint Yarımadası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549 $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İslamabad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Hint Yarımadası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499 $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Lahor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Hint Yarımadası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519 $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Mumbai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Hint Yarımadası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549 $</w:t>
            </w:r>
          </w:p>
        </w:tc>
      </w:tr>
      <w:tr w:rsidR="00C02049" w:rsidRPr="00C02049" w:rsidTr="00C02049">
        <w:trPr>
          <w:trHeight w:val="300"/>
          <w:jc w:val="center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proofErr w:type="spellStart"/>
            <w:r w:rsidRPr="00C02049">
              <w:rPr>
                <w:rFonts w:eastAsia="Times New Roman"/>
                <w:lang w:eastAsia="tr-TR"/>
              </w:rPr>
              <w:t>Sialkot</w:t>
            </w:r>
            <w:proofErr w:type="spellEnd"/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eastAsia="Times New Roman"/>
                <w:lang w:eastAsia="tr-TR"/>
              </w:rPr>
            </w:pPr>
            <w:r w:rsidRPr="00C02049">
              <w:rPr>
                <w:rFonts w:eastAsia="Times New Roman"/>
                <w:lang w:eastAsia="tr-TR"/>
              </w:rPr>
              <w:t>Hint Yarımadası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Ekonomi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049" w:rsidRPr="00C02049" w:rsidRDefault="00C02049" w:rsidP="00C0204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C0204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599 $</w:t>
            </w:r>
          </w:p>
        </w:tc>
      </w:tr>
    </w:tbl>
    <w:p w:rsidR="00C02049" w:rsidRDefault="00C02049" w:rsidP="00C02049">
      <w:bookmarkStart w:id="0" w:name="_GoBack"/>
      <w:bookmarkEnd w:id="0"/>
    </w:p>
    <w:sectPr w:rsidR="00C02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14B"/>
    <w:rsid w:val="000119A6"/>
    <w:rsid w:val="0004237D"/>
    <w:rsid w:val="0004278F"/>
    <w:rsid w:val="000C5CE5"/>
    <w:rsid w:val="00101E5C"/>
    <w:rsid w:val="00235AA3"/>
    <w:rsid w:val="002A1550"/>
    <w:rsid w:val="003C5313"/>
    <w:rsid w:val="00412BE9"/>
    <w:rsid w:val="00451512"/>
    <w:rsid w:val="004A317F"/>
    <w:rsid w:val="00631616"/>
    <w:rsid w:val="00687718"/>
    <w:rsid w:val="007677D8"/>
    <w:rsid w:val="007A4C9B"/>
    <w:rsid w:val="00800E8A"/>
    <w:rsid w:val="00857FBE"/>
    <w:rsid w:val="008A360E"/>
    <w:rsid w:val="00986610"/>
    <w:rsid w:val="009C02FF"/>
    <w:rsid w:val="00B279FB"/>
    <w:rsid w:val="00B27B4D"/>
    <w:rsid w:val="00B97AEA"/>
    <w:rsid w:val="00C02049"/>
    <w:rsid w:val="00C06695"/>
    <w:rsid w:val="00E37E94"/>
    <w:rsid w:val="00E81234"/>
    <w:rsid w:val="00EA2551"/>
    <w:rsid w:val="00EC1E97"/>
    <w:rsid w:val="00EC1F76"/>
    <w:rsid w:val="00F575CF"/>
    <w:rsid w:val="00F81F53"/>
    <w:rsid w:val="00FE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5E10"/>
  <w15:docId w15:val="{704CD5E1-E320-4940-8B6A-E7014503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E314B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31D01BEE3A94B912C2C297C5A453D" ma:contentTypeVersion="4" ma:contentTypeDescription="Create a new document." ma:contentTypeScope="" ma:versionID="a3e1261fa127330a15b062b76b1202cd">
  <xsd:schema xmlns:xsd="http://www.w3.org/2001/XMLSchema" xmlns:xs="http://www.w3.org/2001/XMLSchema" xmlns:p="http://schemas.microsoft.com/office/2006/metadata/properties" xmlns:ns2="7b1e9054-968f-4d1d-86ac-bbc21c20eca8" targetNamespace="http://schemas.microsoft.com/office/2006/metadata/properties" ma:root="true" ma:fieldsID="da90fee7f16ffefac2b519a716290618" ns2:_="">
    <xsd:import namespace="7b1e9054-968f-4d1d-86ac-bbc21c20ec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e9054-968f-4d1d-86ac-bbc21c20ec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237751-863B-46B6-A72D-41BB6D1C5F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5EF5BD-D171-4869-8C21-FC4E4F6FA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1e9054-968f-4d1d-86ac-bbc21c20ec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130B8-EA70-4CEB-8E71-434B915145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Emirates Group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Ezgi Cafrak</dc:creator>
  <cp:lastModifiedBy>Ezgi Cafrak</cp:lastModifiedBy>
  <cp:revision>8</cp:revision>
  <dcterms:created xsi:type="dcterms:W3CDTF">2016-11-24T11:59:00Z</dcterms:created>
  <dcterms:modified xsi:type="dcterms:W3CDTF">2017-01-12T06:55:00Z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0x0101007E431D01BEE3A94B912C2C297C5A453D</vt:lpwstr>
  </property>
</Properties>
</file>